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Pr="00C14E71" w:rsidRDefault="00FE1B19" w:rsidP="00FE1B19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C14E71">
        <w:rPr>
          <w:rStyle w:val="Forte"/>
          <w:rFonts w:ascii="Arial" w:eastAsiaTheme="majorEastAsia" w:hAnsi="Arial" w:cs="Arial"/>
          <w:caps/>
          <w:color w:val="000000" w:themeColor="text1"/>
        </w:rPr>
        <w:t>ANEXO IX</w:t>
      </w:r>
    </w:p>
    <w:p w14:paraId="691C84FB" w14:textId="77777777" w:rsidR="00FE1B19" w:rsidRPr="00C14E71" w:rsidRDefault="00FE1B19" w:rsidP="00FE1B19">
      <w:pPr>
        <w:pStyle w:val="textocentralizadomaiusculas"/>
        <w:rPr>
          <w:rFonts w:ascii="Arial" w:hAnsi="Arial" w:cs="Arial"/>
          <w:caps/>
          <w:color w:val="000000"/>
        </w:rPr>
      </w:pPr>
    </w:p>
    <w:p w14:paraId="062673F1" w14:textId="77777777" w:rsidR="00FE1B19" w:rsidRPr="00C14E71" w:rsidRDefault="00FE1B19" w:rsidP="00FE1B19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C14E71"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0C3AA777" w14:textId="77777777" w:rsidR="00FE1B19" w:rsidRPr="00C14E71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FF0000"/>
        </w:rPr>
      </w:pPr>
      <w:r w:rsidRPr="00C14E71">
        <w:rPr>
          <w:rFonts w:ascii="Arial" w:hAnsi="Arial" w:cs="Arial"/>
          <w:color w:val="FF0000"/>
        </w:rPr>
        <w:t>(Para agentes culturais concorrentes às cotas destinadas a pessoas com deficiência)</w:t>
      </w:r>
    </w:p>
    <w:p w14:paraId="41373B93" w14:textId="77777777" w:rsidR="00FE1B19" w:rsidRPr="00C14E71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 </w:t>
      </w:r>
    </w:p>
    <w:p w14:paraId="7EF54AD8" w14:textId="77777777" w:rsidR="00FE1B19" w:rsidRPr="00C14E7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Pr="00C14E7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C14E71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 </w:t>
      </w:r>
    </w:p>
    <w:p w14:paraId="15516DF5" w14:textId="77777777" w:rsidR="00FE1B19" w:rsidRPr="00C14E71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NOME</w:t>
      </w:r>
    </w:p>
    <w:p w14:paraId="6FF40487" w14:textId="77777777" w:rsidR="00FE1B19" w:rsidRPr="00C14E71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14E71">
        <w:rPr>
          <w:rFonts w:ascii="Arial" w:hAnsi="Arial" w:cs="Arial"/>
          <w:color w:val="000000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C14E71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623A" w14:textId="77777777" w:rsidR="006D1586" w:rsidRDefault="006D1586" w:rsidP="008D205C">
      <w:pPr>
        <w:spacing w:after="0" w:line="240" w:lineRule="auto"/>
      </w:pPr>
      <w:r>
        <w:separator/>
      </w:r>
    </w:p>
  </w:endnote>
  <w:endnote w:type="continuationSeparator" w:id="0">
    <w:p w14:paraId="15D61F10" w14:textId="77777777" w:rsidR="006D1586" w:rsidRDefault="006D158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2153EE85" w:rsidR="008D205C" w:rsidRDefault="004F09F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3F92C2C4">
          <wp:simplePos x="0" y="0"/>
          <wp:positionH relativeFrom="margin">
            <wp:posOffset>2099231</wp:posOffset>
          </wp:positionH>
          <wp:positionV relativeFrom="page">
            <wp:posOffset>9920296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BE3F5A" wp14:editId="06F2ED31">
          <wp:simplePos x="0" y="0"/>
          <wp:positionH relativeFrom="column">
            <wp:posOffset>643294</wp:posOffset>
          </wp:positionH>
          <wp:positionV relativeFrom="paragraph">
            <wp:posOffset>-95464</wp:posOffset>
          </wp:positionV>
          <wp:extent cx="1221740" cy="50736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0612" w14:textId="77777777" w:rsidR="006D1586" w:rsidRDefault="006D1586" w:rsidP="008D205C">
      <w:pPr>
        <w:spacing w:after="0" w:line="240" w:lineRule="auto"/>
      </w:pPr>
      <w:r>
        <w:separator/>
      </w:r>
    </w:p>
  </w:footnote>
  <w:footnote w:type="continuationSeparator" w:id="0">
    <w:p w14:paraId="0A90EA04" w14:textId="77777777" w:rsidR="006D1586" w:rsidRDefault="006D158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A84F3A2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95600" cy="598597"/>
          <wp:effectExtent l="0" t="0" r="0" b="0"/>
          <wp:wrapTopAndBottom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4F09FA"/>
    <w:rsid w:val="00665AC2"/>
    <w:rsid w:val="006D1586"/>
    <w:rsid w:val="008D205C"/>
    <w:rsid w:val="008E5C33"/>
    <w:rsid w:val="00927A22"/>
    <w:rsid w:val="00930BF8"/>
    <w:rsid w:val="00A6295A"/>
    <w:rsid w:val="00A86BB7"/>
    <w:rsid w:val="00AD0B37"/>
    <w:rsid w:val="00B83FAF"/>
    <w:rsid w:val="00C1150E"/>
    <w:rsid w:val="00C14E71"/>
    <w:rsid w:val="00C34031"/>
    <w:rsid w:val="00C425CF"/>
    <w:rsid w:val="00CF10E8"/>
    <w:rsid w:val="00DD413C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4</cp:revision>
  <dcterms:created xsi:type="dcterms:W3CDTF">2026-02-04T21:25:00Z</dcterms:created>
  <dcterms:modified xsi:type="dcterms:W3CDTF">2026-02-25T21:00:00Z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